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E3" w:rsidRDefault="00794043" w:rsidP="00366E39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ヘルシー</w:t>
      </w:r>
      <w:r w:rsidR="00F14AE3" w:rsidRPr="00F14AE3">
        <w:rPr>
          <w:rFonts w:ascii="HGPｺﾞｼｯｸM" w:eastAsia="HGPｺﾞｼｯｸM" w:hint="eastAsia"/>
          <w:sz w:val="24"/>
          <w:szCs w:val="24"/>
        </w:rPr>
        <w:t>メニュー計算シート</w:t>
      </w:r>
    </w:p>
    <w:p w:rsidR="00366E39" w:rsidRPr="00F14AE3" w:rsidRDefault="00366E39" w:rsidP="00366E39">
      <w:pPr>
        <w:jc w:val="center"/>
        <w:rPr>
          <w:rFonts w:ascii="HGPｺﾞｼｯｸM" w:eastAsia="HGPｺﾞｼｯｸM"/>
          <w:sz w:val="24"/>
          <w:szCs w:val="24"/>
        </w:rPr>
      </w:pPr>
    </w:p>
    <w:p w:rsidR="00F14AE3" w:rsidRPr="00EE1973" w:rsidRDefault="00366E39" w:rsidP="00366E39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登録店名（　　　　　　　　　　　　　　　）</w:t>
      </w:r>
    </w:p>
    <w:tbl>
      <w:tblPr>
        <w:tblStyle w:val="a3"/>
        <w:tblW w:w="13718" w:type="dxa"/>
        <w:tblLayout w:type="fixed"/>
        <w:tblLook w:val="04A0"/>
      </w:tblPr>
      <w:tblGrid>
        <w:gridCol w:w="1506"/>
        <w:gridCol w:w="870"/>
        <w:gridCol w:w="851"/>
        <w:gridCol w:w="850"/>
        <w:gridCol w:w="851"/>
        <w:gridCol w:w="850"/>
        <w:gridCol w:w="851"/>
        <w:gridCol w:w="1276"/>
        <w:gridCol w:w="1134"/>
        <w:gridCol w:w="1275"/>
        <w:gridCol w:w="3404"/>
      </w:tblGrid>
      <w:tr w:rsidR="00794043" w:rsidTr="00794043">
        <w:tc>
          <w:tcPr>
            <w:tcW w:w="1506" w:type="dxa"/>
            <w:vMerge w:val="restart"/>
          </w:tcPr>
          <w:p w:rsidR="00794043" w:rsidRPr="00794043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794043">
              <w:rPr>
                <w:rFonts w:ascii="HGPｺﾞｼｯｸM" w:eastAsia="HGPｺﾞｼｯｸM" w:hint="eastAsia"/>
                <w:sz w:val="24"/>
                <w:szCs w:val="24"/>
              </w:rPr>
              <w:t>メニュー名</w:t>
            </w:r>
          </w:p>
        </w:tc>
        <w:tc>
          <w:tcPr>
            <w:tcW w:w="5123" w:type="dxa"/>
            <w:gridSpan w:val="6"/>
          </w:tcPr>
          <w:p w:rsidR="00794043" w:rsidRDefault="00794043" w:rsidP="009140E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栄養素等の量</w:t>
            </w:r>
          </w:p>
        </w:tc>
        <w:tc>
          <w:tcPr>
            <w:tcW w:w="3685" w:type="dxa"/>
            <w:gridSpan w:val="3"/>
          </w:tcPr>
          <w:p w:rsidR="00794043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該当するヘルシーメニューに〇をつける</w:t>
            </w:r>
          </w:p>
        </w:tc>
        <w:tc>
          <w:tcPr>
            <w:tcW w:w="3404" w:type="dxa"/>
            <w:vMerge w:val="restart"/>
          </w:tcPr>
          <w:p w:rsidR="00794043" w:rsidRPr="00794043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794043">
              <w:rPr>
                <w:rFonts w:ascii="HGPｺﾞｼｯｸM" w:eastAsia="HGPｺﾞｼｯｸM" w:hint="eastAsia"/>
                <w:sz w:val="24"/>
                <w:szCs w:val="24"/>
              </w:rPr>
              <w:t>PRなどがあれば記載してください。</w:t>
            </w:r>
          </w:p>
        </w:tc>
      </w:tr>
      <w:tr w:rsidR="00794043" w:rsidTr="00794043">
        <w:tc>
          <w:tcPr>
            <w:tcW w:w="1506" w:type="dxa"/>
            <w:vMerge/>
          </w:tcPr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70" w:type="dxa"/>
          </w:tcPr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ｴﾈﾙｷﾞｰ</w:t>
            </w: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(kcal)</w:t>
            </w:r>
          </w:p>
        </w:tc>
        <w:tc>
          <w:tcPr>
            <w:tcW w:w="851" w:type="dxa"/>
          </w:tcPr>
          <w:p w:rsidR="00794043" w:rsidRPr="00FC0BD6" w:rsidRDefault="00794043" w:rsidP="00794043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たんぱく質</w:t>
            </w:r>
          </w:p>
          <w:p w:rsidR="00794043" w:rsidRPr="00FC0BD6" w:rsidRDefault="00794043" w:rsidP="00794043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  <w:p w:rsidR="00794043" w:rsidRPr="00FC0BD6" w:rsidRDefault="00794043" w:rsidP="00794043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（ｇ）</w:t>
            </w:r>
          </w:p>
        </w:tc>
        <w:tc>
          <w:tcPr>
            <w:tcW w:w="850" w:type="dxa"/>
          </w:tcPr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脂質</w:t>
            </w:r>
          </w:p>
          <w:p w:rsidR="00794043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  <w:p w:rsidR="009140EE" w:rsidRPr="00FC0BD6" w:rsidRDefault="009140EE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（ｇ）</w:t>
            </w:r>
          </w:p>
        </w:tc>
        <w:tc>
          <w:tcPr>
            <w:tcW w:w="851" w:type="dxa"/>
          </w:tcPr>
          <w:p w:rsidR="00794043" w:rsidRPr="00FC0BD6" w:rsidRDefault="00794043" w:rsidP="00794043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炭水化物</w:t>
            </w:r>
          </w:p>
          <w:p w:rsidR="00794043" w:rsidRPr="00FC0BD6" w:rsidRDefault="00794043" w:rsidP="00794043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  <w:p w:rsidR="00794043" w:rsidRPr="00FC0BD6" w:rsidRDefault="00794043" w:rsidP="00794043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（ｇ）</w:t>
            </w:r>
          </w:p>
        </w:tc>
        <w:tc>
          <w:tcPr>
            <w:tcW w:w="850" w:type="dxa"/>
          </w:tcPr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食塩相当量</w:t>
            </w: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（ｇ）</w:t>
            </w:r>
          </w:p>
        </w:tc>
        <w:tc>
          <w:tcPr>
            <w:tcW w:w="851" w:type="dxa"/>
          </w:tcPr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野菜の量</w:t>
            </w: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（ｇ）</w:t>
            </w:r>
          </w:p>
        </w:tc>
        <w:tc>
          <w:tcPr>
            <w:tcW w:w="1276" w:type="dxa"/>
          </w:tcPr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野菜たっぷり</w:t>
            </w:r>
          </w:p>
          <w:p w:rsidR="00794043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  <w:p w:rsidR="009140EE" w:rsidRPr="00FC0BD6" w:rsidRDefault="009140EE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  <w:p w:rsidR="00794043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※野菜の量必須</w:t>
            </w: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100～200g</w:t>
            </w:r>
          </w:p>
        </w:tc>
        <w:tc>
          <w:tcPr>
            <w:tcW w:w="1134" w:type="dxa"/>
          </w:tcPr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塩分ひかえめ</w:t>
            </w: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  <w:p w:rsidR="00794043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※食塩相当量必須</w:t>
            </w:r>
          </w:p>
          <w:p w:rsidR="00794043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2.5g未満</w:t>
            </w: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(定食に限る)</w:t>
            </w:r>
          </w:p>
        </w:tc>
        <w:tc>
          <w:tcPr>
            <w:tcW w:w="1275" w:type="dxa"/>
          </w:tcPr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カロリーひかえめ</w:t>
            </w: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  <w:p w:rsidR="00794043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C0BD6">
              <w:rPr>
                <w:rFonts w:ascii="HGPｺﾞｼｯｸM" w:eastAsia="HGPｺﾞｼｯｸM" w:hint="eastAsia"/>
                <w:sz w:val="20"/>
                <w:szCs w:val="20"/>
              </w:rPr>
              <w:t>※ｴﾈﾙｷﾞｰ必須</w:t>
            </w:r>
          </w:p>
          <w:p w:rsidR="00794043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450～650</w:t>
            </w:r>
          </w:p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kcal（定食に限る）</w:t>
            </w:r>
          </w:p>
        </w:tc>
        <w:tc>
          <w:tcPr>
            <w:tcW w:w="3404" w:type="dxa"/>
            <w:vMerge/>
          </w:tcPr>
          <w:p w:rsidR="00794043" w:rsidRPr="00FC0BD6" w:rsidRDefault="00794043" w:rsidP="00FC0BD6">
            <w:pPr>
              <w:adjustRightInd w:val="0"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FC0BD6" w:rsidTr="00794043">
        <w:tc>
          <w:tcPr>
            <w:tcW w:w="150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C0BD6" w:rsidTr="00794043">
        <w:tc>
          <w:tcPr>
            <w:tcW w:w="150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C0BD6" w:rsidTr="00794043">
        <w:tc>
          <w:tcPr>
            <w:tcW w:w="150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C0BD6" w:rsidTr="00794043">
        <w:tc>
          <w:tcPr>
            <w:tcW w:w="150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C0BD6" w:rsidTr="00794043">
        <w:tc>
          <w:tcPr>
            <w:tcW w:w="150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C0BD6" w:rsidTr="00794043">
        <w:tc>
          <w:tcPr>
            <w:tcW w:w="150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C0BD6" w:rsidTr="00794043">
        <w:tc>
          <w:tcPr>
            <w:tcW w:w="150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C0BD6" w:rsidTr="00794043">
        <w:tc>
          <w:tcPr>
            <w:tcW w:w="150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C0BD6" w:rsidTr="00794043">
        <w:tc>
          <w:tcPr>
            <w:tcW w:w="150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C0BD6" w:rsidTr="00794043">
        <w:tc>
          <w:tcPr>
            <w:tcW w:w="150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0BD6" w:rsidRDefault="00FC0BD6" w:rsidP="00F14AE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F14AE3" w:rsidRPr="00F14AE3" w:rsidRDefault="00F14AE3" w:rsidP="00F14AE3">
      <w:pPr>
        <w:rPr>
          <w:rFonts w:ascii="HGPｺﾞｼｯｸM" w:eastAsia="HGPｺﾞｼｯｸM"/>
          <w:sz w:val="24"/>
          <w:szCs w:val="24"/>
        </w:rPr>
      </w:pPr>
    </w:p>
    <w:sectPr w:rsidR="00F14AE3" w:rsidRPr="00F14AE3" w:rsidSect="00FC0BD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EE" w:rsidRDefault="009140EE" w:rsidP="008460B2">
      <w:r>
        <w:separator/>
      </w:r>
    </w:p>
  </w:endnote>
  <w:endnote w:type="continuationSeparator" w:id="0">
    <w:p w:rsidR="009140EE" w:rsidRDefault="009140EE" w:rsidP="00846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EE" w:rsidRDefault="009140EE" w:rsidP="008460B2">
      <w:r>
        <w:separator/>
      </w:r>
    </w:p>
  </w:footnote>
  <w:footnote w:type="continuationSeparator" w:id="0">
    <w:p w:rsidR="009140EE" w:rsidRDefault="009140EE" w:rsidP="00846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49F"/>
    <w:rsid w:val="00056E62"/>
    <w:rsid w:val="00152431"/>
    <w:rsid w:val="0016167C"/>
    <w:rsid w:val="00253066"/>
    <w:rsid w:val="002C081A"/>
    <w:rsid w:val="003149A5"/>
    <w:rsid w:val="00365919"/>
    <w:rsid w:val="00366E39"/>
    <w:rsid w:val="003C6831"/>
    <w:rsid w:val="003F5FF7"/>
    <w:rsid w:val="00446E2A"/>
    <w:rsid w:val="0048625E"/>
    <w:rsid w:val="0049563A"/>
    <w:rsid w:val="004E03A1"/>
    <w:rsid w:val="00506747"/>
    <w:rsid w:val="006D7C9D"/>
    <w:rsid w:val="0076197B"/>
    <w:rsid w:val="00794043"/>
    <w:rsid w:val="007D4E98"/>
    <w:rsid w:val="008460B2"/>
    <w:rsid w:val="00867EEC"/>
    <w:rsid w:val="008A7416"/>
    <w:rsid w:val="008C2115"/>
    <w:rsid w:val="008D7C34"/>
    <w:rsid w:val="009140EE"/>
    <w:rsid w:val="009224D0"/>
    <w:rsid w:val="009448FE"/>
    <w:rsid w:val="009E1A9B"/>
    <w:rsid w:val="00A87FE4"/>
    <w:rsid w:val="00AD776E"/>
    <w:rsid w:val="00B93781"/>
    <w:rsid w:val="00BA3E2E"/>
    <w:rsid w:val="00C5685C"/>
    <w:rsid w:val="00C75416"/>
    <w:rsid w:val="00C92D0A"/>
    <w:rsid w:val="00D037D3"/>
    <w:rsid w:val="00D66537"/>
    <w:rsid w:val="00D724AF"/>
    <w:rsid w:val="00E8549F"/>
    <w:rsid w:val="00EA481F"/>
    <w:rsid w:val="00EB61D3"/>
    <w:rsid w:val="00EE0FDF"/>
    <w:rsid w:val="00EE1973"/>
    <w:rsid w:val="00F028DB"/>
    <w:rsid w:val="00F14AE3"/>
    <w:rsid w:val="00FB7468"/>
    <w:rsid w:val="00FC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460B2"/>
  </w:style>
  <w:style w:type="paragraph" w:styleId="a6">
    <w:name w:val="footer"/>
    <w:basedOn w:val="a"/>
    <w:link w:val="a7"/>
    <w:uiPriority w:val="99"/>
    <w:semiHidden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4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0003090</cp:lastModifiedBy>
  <cp:revision>5</cp:revision>
  <cp:lastPrinted>2015-06-19T06:11:00Z</cp:lastPrinted>
  <dcterms:created xsi:type="dcterms:W3CDTF">2015-07-01T07:03:00Z</dcterms:created>
  <dcterms:modified xsi:type="dcterms:W3CDTF">2015-07-23T02:54:00Z</dcterms:modified>
</cp:coreProperties>
</file>